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CBD2B" w14:textId="53CBFDF7" w:rsidR="001A163C" w:rsidRPr="00BA71FE" w:rsidRDefault="00BA71FE" w:rsidP="00BA71FE">
      <w:pPr>
        <w:jc w:val="center"/>
        <w:rPr>
          <w:sz w:val="28"/>
          <w:szCs w:val="28"/>
        </w:rPr>
      </w:pPr>
      <w:r w:rsidRPr="00BA71FE">
        <w:rPr>
          <w:sz w:val="28"/>
          <w:szCs w:val="28"/>
        </w:rPr>
        <w:t>GCMA Senior Music Major Scholarship Application</w:t>
      </w:r>
    </w:p>
    <w:p w14:paraId="3B4D117C" w14:textId="77777777" w:rsidR="00BA71FE" w:rsidRDefault="00BA71FE"/>
    <w:p w14:paraId="0BC9D7A9" w14:textId="76AF39E6" w:rsidR="00BA71FE" w:rsidRDefault="00BA71FE">
      <w:r>
        <w:t>Application deadline: February meeting</w:t>
      </w:r>
    </w:p>
    <w:p w14:paraId="421A3ADD" w14:textId="77777777" w:rsidR="00BA71FE" w:rsidRDefault="00BA71FE"/>
    <w:p w14:paraId="5C93C165" w14:textId="2D278B35" w:rsidR="00BA71FE" w:rsidRDefault="00BA71FE">
      <w:r>
        <w:t xml:space="preserve">Applicant’s </w:t>
      </w:r>
      <w:proofErr w:type="gramStart"/>
      <w:r>
        <w:t>Name:_</w:t>
      </w:r>
      <w:proofErr w:type="gramEnd"/>
      <w:r>
        <w:t>____________________________________________________________________</w:t>
      </w:r>
    </w:p>
    <w:p w14:paraId="58C45A56" w14:textId="7827F14D" w:rsidR="00BA71FE" w:rsidRDefault="00BA71FE">
      <w:r>
        <w:t xml:space="preserve">Parent’s </w:t>
      </w:r>
      <w:proofErr w:type="gramStart"/>
      <w:r>
        <w:t>Name:_</w:t>
      </w:r>
      <w:proofErr w:type="gramEnd"/>
      <w:r>
        <w:t>_____________________________________________Phone:___________________</w:t>
      </w:r>
    </w:p>
    <w:p w14:paraId="3A94ED2A" w14:textId="12634B6C" w:rsidR="00BA71FE" w:rsidRDefault="00BA71FE">
      <w:proofErr w:type="gramStart"/>
      <w:r>
        <w:t>Address:_</w:t>
      </w:r>
      <w:proofErr w:type="gramEnd"/>
      <w:r>
        <w:t>____________________________________________________________________________</w:t>
      </w:r>
    </w:p>
    <w:p w14:paraId="2B7CA4C9" w14:textId="208A324E" w:rsidR="00BA71FE" w:rsidRDefault="00BA71FE">
      <w:proofErr w:type="gramStart"/>
      <w:r>
        <w:t>Age:_</w:t>
      </w:r>
      <w:proofErr w:type="gramEnd"/>
      <w:r>
        <w:t>___________</w:t>
      </w:r>
      <w:r>
        <w:tab/>
        <w:t>Graduating High School:_________________________________________</w:t>
      </w:r>
    </w:p>
    <w:p w14:paraId="76FF29DF" w14:textId="20AAA4F4" w:rsidR="00BA71FE" w:rsidRDefault="00BA71FE">
      <w:r>
        <w:t xml:space="preserve">Performing </w:t>
      </w:r>
      <w:proofErr w:type="gramStart"/>
      <w:r>
        <w:t>Instrument:_</w:t>
      </w:r>
      <w:proofErr w:type="gramEnd"/>
      <w:r>
        <w:t>____________________</w:t>
      </w:r>
      <w:r>
        <w:tab/>
        <w:t>Current Teacher:___________________________</w:t>
      </w:r>
    </w:p>
    <w:p w14:paraId="4AEF739F" w14:textId="64CC8206" w:rsidR="00BA71FE" w:rsidRDefault="00BA71FE">
      <w:r>
        <w:t xml:space="preserve">Length of study with present </w:t>
      </w:r>
      <w:proofErr w:type="spellStart"/>
      <w:proofErr w:type="gramStart"/>
      <w:r>
        <w:t>Teacher:_</w:t>
      </w:r>
      <w:proofErr w:type="gramEnd"/>
      <w:r>
        <w:t>_______________Total</w:t>
      </w:r>
      <w:proofErr w:type="spellEnd"/>
      <w:r>
        <w:t xml:space="preserve"> length of study:_______________</w:t>
      </w:r>
    </w:p>
    <w:p w14:paraId="1D4587DF" w14:textId="75263433" w:rsidR="00BA71FE" w:rsidRDefault="00BA71FE">
      <w:r>
        <w:t xml:space="preserve">Name of music school you will </w:t>
      </w:r>
      <w:proofErr w:type="gramStart"/>
      <w:r>
        <w:t>attend:_</w:t>
      </w:r>
      <w:proofErr w:type="gramEnd"/>
      <w:r>
        <w:t>________________________________________________</w:t>
      </w:r>
    </w:p>
    <w:p w14:paraId="7A470393" w14:textId="4AE6649B" w:rsidR="00BA71FE" w:rsidRDefault="00BA71FE">
      <w:r>
        <w:t xml:space="preserve">Area of musical </w:t>
      </w:r>
      <w:proofErr w:type="gramStart"/>
      <w:r>
        <w:t>concentration:_</w:t>
      </w:r>
      <w:proofErr w:type="gramEnd"/>
      <w:r>
        <w:t>____________________________________</w:t>
      </w:r>
    </w:p>
    <w:p w14:paraId="5731FCF8" w14:textId="77777777" w:rsidR="00BA71FE" w:rsidRDefault="00BA71FE"/>
    <w:p w14:paraId="52ADC4B2" w14:textId="746590F1" w:rsidR="00BA71FE" w:rsidRDefault="00BA71FE">
      <w:proofErr w:type="gramStart"/>
      <w:r>
        <w:t>In order to</w:t>
      </w:r>
      <w:proofErr w:type="gramEnd"/>
      <w:r>
        <w:t xml:space="preserve"> qualify as a scholarship recipient, you must enter a college as a declared music major.</w:t>
      </w:r>
    </w:p>
    <w:p w14:paraId="1623ADDD" w14:textId="5743D0E9" w:rsidR="00BA71FE" w:rsidRDefault="00BA71FE">
      <w:r>
        <w:t>Scholarship recipient must provide a copy of the acceptance letter to the chairman of the GCMA Senior Music Major Scholarship from the intended music school before a scholarship check will be issued.</w:t>
      </w:r>
    </w:p>
    <w:p w14:paraId="4A6928E1" w14:textId="77777777" w:rsidR="00BA71FE" w:rsidRDefault="00BA71FE"/>
    <w:p w14:paraId="5848C03E" w14:textId="53F19659" w:rsidR="00BA71FE" w:rsidRDefault="00BA71FE">
      <w:r>
        <w:t>I understand that I must meet the eligibility requirements as stated.</w:t>
      </w:r>
    </w:p>
    <w:p w14:paraId="052C3F46" w14:textId="18C5ECF4" w:rsidR="00BA71FE" w:rsidRDefault="00BA71FE">
      <w:r>
        <w:t xml:space="preserve">Applicant’s </w:t>
      </w:r>
      <w:proofErr w:type="gramStart"/>
      <w:r>
        <w:t>Signature:_</w:t>
      </w:r>
      <w:proofErr w:type="gramEnd"/>
      <w:r>
        <w:t>__________________________________________________________</w:t>
      </w:r>
    </w:p>
    <w:p w14:paraId="7499FA95" w14:textId="77777777" w:rsidR="00BA71FE" w:rsidRDefault="00BA71FE"/>
    <w:p w14:paraId="744BEEBA" w14:textId="0E51F446" w:rsidR="00BA71FE" w:rsidRDefault="00BA71FE">
      <w:r>
        <w:t xml:space="preserve">I verify the </w:t>
      </w:r>
      <w:proofErr w:type="gramStart"/>
      <w:r>
        <w:t>validly</w:t>
      </w:r>
      <w:proofErr w:type="gramEnd"/>
      <w:r>
        <w:t xml:space="preserve"> of this information:</w:t>
      </w:r>
    </w:p>
    <w:p w14:paraId="05A8FE1A" w14:textId="75B0AC2F" w:rsidR="00BA71FE" w:rsidRDefault="00BA71FE">
      <w:r>
        <w:t xml:space="preserve">Teacher’s </w:t>
      </w:r>
      <w:proofErr w:type="gramStart"/>
      <w:r>
        <w:t>Signature:_</w:t>
      </w:r>
      <w:proofErr w:type="gramEnd"/>
      <w:r>
        <w:t>____________________________________________________________</w:t>
      </w:r>
    </w:p>
    <w:sectPr w:rsidR="00BA7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FE"/>
    <w:rsid w:val="001A163C"/>
    <w:rsid w:val="00415FB6"/>
    <w:rsid w:val="00BA71FE"/>
    <w:rsid w:val="00CF7410"/>
    <w:rsid w:val="00EB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CE1B8"/>
  <w15:chartTrackingRefBased/>
  <w15:docId w15:val="{F814E060-7227-4E55-BC05-A6BF772D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1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1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1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1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1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1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1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1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1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1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1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1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1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1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1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1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1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1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1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1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1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1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1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1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1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1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Key, Kevin W (US)</dc:creator>
  <cp:keywords/>
  <dc:description/>
  <cp:lastModifiedBy>Key, Kevin W (US)</cp:lastModifiedBy>
  <cp:revision>1</cp:revision>
  <dcterms:created xsi:type="dcterms:W3CDTF">2025-01-18T03:05:00Z</dcterms:created>
  <dcterms:modified xsi:type="dcterms:W3CDTF">2025-01-18T03:11:00Z</dcterms:modified>
</cp:coreProperties>
</file>